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B9359" w14:textId="6758534D" w:rsidR="00796A40" w:rsidRDefault="00796A40" w:rsidP="008D247B">
      <w:pPr>
        <w:pStyle w:val="aa"/>
        <w:shd w:val="clear" w:color="auto" w:fill="FFFFFF"/>
        <w:snapToGrid w:val="0"/>
        <w:spacing w:before="0" w:beforeAutospacing="0" w:after="0" w:afterAutospacing="0" w:line="360" w:lineRule="auto"/>
        <w:ind w:firstLineChars="100" w:firstLine="281"/>
        <w:jc w:val="center"/>
        <w:rPr>
          <w:rFonts w:cs="Open Sans"/>
          <w:b/>
          <w:color w:val="000000" w:themeColor="text1"/>
          <w:sz w:val="28"/>
          <w:szCs w:val="28"/>
          <w:shd w:val="clear" w:color="auto" w:fill="FFFFFF"/>
        </w:rPr>
      </w:pPr>
    </w:p>
    <w:p w14:paraId="32507C02" w14:textId="2F034E48" w:rsidR="00553FF1" w:rsidRDefault="00553FF1" w:rsidP="000E45E3">
      <w:pPr>
        <w:pStyle w:val="1"/>
        <w:shd w:val="clear" w:color="auto" w:fill="FFFFFF"/>
        <w:spacing w:before="0" w:after="0"/>
        <w:jc w:val="center"/>
        <w:rPr>
          <w:rFonts w:ascii="Microsoft YaHei UI" w:eastAsia="Microsoft YaHei UI" w:hAnsi="Microsoft YaHei UI"/>
          <w:spacing w:val="8"/>
          <w:kern w:val="36"/>
          <w:sz w:val="33"/>
          <w:szCs w:val="33"/>
        </w:rPr>
      </w:pPr>
      <w:r>
        <w:rPr>
          <w:rStyle w:val="jstitleinner"/>
          <w:rFonts w:ascii="Microsoft YaHei UI" w:eastAsia="Microsoft YaHei UI" w:hAnsi="Microsoft YaHei UI" w:hint="eastAsia"/>
          <w:spacing w:val="8"/>
          <w:sz w:val="33"/>
          <w:szCs w:val="33"/>
        </w:rPr>
        <w:t xml:space="preserve">RT-Thread </w:t>
      </w:r>
      <w:r w:rsidR="00A10D7B">
        <w:rPr>
          <w:rStyle w:val="jstitleinner"/>
          <w:rFonts w:ascii="Microsoft YaHei UI" w:eastAsia="Microsoft YaHei UI" w:hAnsi="Microsoft YaHei UI" w:hint="eastAsia"/>
          <w:spacing w:val="8"/>
          <w:sz w:val="33"/>
          <w:szCs w:val="33"/>
        </w:rPr>
        <w:t>嵌入式大赛</w:t>
      </w:r>
      <w:r>
        <w:rPr>
          <w:rStyle w:val="jstitleinner"/>
          <w:rFonts w:ascii="Microsoft YaHei UI" w:eastAsia="Microsoft YaHei UI" w:hAnsi="Microsoft YaHei UI" w:hint="eastAsia"/>
          <w:spacing w:val="8"/>
          <w:sz w:val="33"/>
          <w:szCs w:val="33"/>
        </w:rPr>
        <w:t>师资培训通知</w:t>
      </w:r>
    </w:p>
    <w:p w14:paraId="46F8EB19" w14:textId="7D459712" w:rsidR="00553FF1" w:rsidRPr="008E692D" w:rsidRDefault="00553FF1" w:rsidP="008E692D">
      <w:pPr>
        <w:snapToGrid w:val="0"/>
        <w:spacing w:line="360" w:lineRule="auto"/>
        <w:rPr>
          <w:rFonts w:ascii="仿宋" w:eastAsia="仿宋" w:hAnsi="仿宋" w:cs="仿宋"/>
          <w:bCs/>
          <w:color w:val="333333"/>
          <w:sz w:val="24"/>
          <w:szCs w:val="24"/>
        </w:rPr>
      </w:pPr>
      <w:r w:rsidRPr="008E692D">
        <w:rPr>
          <w:rFonts w:ascii="仿宋" w:eastAsia="仿宋" w:hAnsi="仿宋" w:cs="仿宋"/>
          <w:bCs/>
          <w:color w:val="333333"/>
          <w:sz w:val="24"/>
          <w:szCs w:val="24"/>
        </w:rPr>
        <w:t>为了进一步提升全国大学生嵌入式芯片与系统设计竞赛的作品质量，提高RT-Thread开发水平，同时也为促进更多院校进行赛教结合，把RT-Thread</w:t>
      </w:r>
      <w:r w:rsidRPr="008E692D">
        <w:rPr>
          <w:rFonts w:ascii="仿宋" w:eastAsia="仿宋" w:hAnsi="仿宋" w:cs="仿宋" w:hint="eastAsia"/>
          <w:bCs/>
          <w:color w:val="333333"/>
          <w:sz w:val="24"/>
          <w:szCs w:val="24"/>
        </w:rPr>
        <w:t>带</w:t>
      </w:r>
      <w:r w:rsidRPr="008E692D">
        <w:rPr>
          <w:rFonts w:ascii="仿宋" w:eastAsia="仿宋" w:hAnsi="仿宋" w:cs="仿宋"/>
          <w:bCs/>
          <w:color w:val="333333"/>
          <w:sz w:val="24"/>
          <w:szCs w:val="24"/>
        </w:rPr>
        <w:t>入课程领域，替换现有的教学中使用的国外的ucos与FreeRTOS，全国大学生嵌入式大赛组委会联合睿赛德科技于202</w:t>
      </w:r>
      <w:r w:rsidRPr="008E692D">
        <w:rPr>
          <w:rFonts w:ascii="仿宋" w:eastAsia="仿宋" w:hAnsi="仿宋" w:cs="仿宋" w:hint="eastAsia"/>
          <w:bCs/>
          <w:color w:val="333333"/>
          <w:sz w:val="24"/>
          <w:szCs w:val="24"/>
        </w:rPr>
        <w:t>6</w:t>
      </w:r>
      <w:r w:rsidRPr="008E692D">
        <w:rPr>
          <w:rFonts w:ascii="仿宋" w:eastAsia="仿宋" w:hAnsi="仿宋" w:cs="仿宋"/>
          <w:bCs/>
          <w:color w:val="333333"/>
          <w:sz w:val="24"/>
          <w:szCs w:val="24"/>
        </w:rPr>
        <w:t>年</w:t>
      </w:r>
      <w:r w:rsidRPr="008E692D">
        <w:rPr>
          <w:rFonts w:ascii="仿宋" w:eastAsia="仿宋" w:hAnsi="仿宋" w:cs="仿宋" w:hint="eastAsia"/>
          <w:bCs/>
          <w:color w:val="333333"/>
          <w:sz w:val="24"/>
          <w:szCs w:val="24"/>
        </w:rPr>
        <w:t>4</w:t>
      </w:r>
      <w:r w:rsidRPr="008E692D">
        <w:rPr>
          <w:rFonts w:ascii="仿宋" w:eastAsia="仿宋" w:hAnsi="仿宋" w:cs="仿宋"/>
          <w:bCs/>
          <w:color w:val="333333"/>
          <w:sz w:val="24"/>
          <w:szCs w:val="24"/>
        </w:rPr>
        <w:t>月2</w:t>
      </w:r>
      <w:r w:rsidRPr="008E692D">
        <w:rPr>
          <w:rFonts w:ascii="仿宋" w:eastAsia="仿宋" w:hAnsi="仿宋" w:cs="仿宋" w:hint="eastAsia"/>
          <w:bCs/>
          <w:color w:val="333333"/>
          <w:sz w:val="24"/>
          <w:szCs w:val="24"/>
        </w:rPr>
        <w:t>5</w:t>
      </w:r>
      <w:r w:rsidRPr="008E692D">
        <w:rPr>
          <w:rFonts w:ascii="仿宋" w:eastAsia="仿宋" w:hAnsi="仿宋" w:cs="仿宋"/>
          <w:bCs/>
          <w:color w:val="333333"/>
          <w:sz w:val="24"/>
          <w:szCs w:val="24"/>
        </w:rPr>
        <w:t xml:space="preserve">日线上举办基于RT-Thread OS </w:t>
      </w:r>
      <w:r w:rsidR="005255CC">
        <w:rPr>
          <w:rFonts w:ascii="仿宋" w:eastAsia="仿宋" w:hAnsi="仿宋" w:cs="仿宋" w:hint="eastAsia"/>
          <w:bCs/>
          <w:color w:val="333333"/>
          <w:sz w:val="24"/>
          <w:szCs w:val="24"/>
        </w:rPr>
        <w:t>嵌入式大赛</w:t>
      </w:r>
      <w:r w:rsidRPr="008E692D">
        <w:rPr>
          <w:rFonts w:ascii="仿宋" w:eastAsia="仿宋" w:hAnsi="仿宋" w:cs="仿宋"/>
          <w:bCs/>
          <w:color w:val="333333"/>
          <w:sz w:val="24"/>
          <w:szCs w:val="24"/>
        </w:rPr>
        <w:t>线上师资培训通知，本次使用目前教学中常用的STM32CubeMX开发环境，让老师在教学过程中可从国外系统无缝过度到国产系统的开发中，助力国产嵌入式软件开发人才培养</w:t>
      </w:r>
    </w:p>
    <w:p w14:paraId="388F99FD" w14:textId="4C8B252D" w:rsidR="00DB2D34" w:rsidRDefault="00C45BEA" w:rsidP="00DB2D34">
      <w:pPr>
        <w:pStyle w:val="2"/>
        <w:snapToGrid w:val="0"/>
        <w:spacing w:line="240" w:lineRule="auto"/>
        <w:rPr>
          <w:rFonts w:ascii="Times New Roman" w:eastAsia="微软雅黑" w:hAnsi="Times New Roman" w:cs="Times New Roman"/>
          <w:sz w:val="28"/>
          <w:szCs w:val="28"/>
        </w:rPr>
      </w:pPr>
      <w:r>
        <w:rPr>
          <w:rFonts w:ascii="Times New Roman" w:eastAsia="微软雅黑" w:hAnsi="Times New Roman" w:cs="Times New Roman" w:hint="eastAsia"/>
          <w:sz w:val="28"/>
          <w:szCs w:val="28"/>
        </w:rPr>
        <w:t>主办</w:t>
      </w:r>
      <w:r w:rsidR="00DB2D34">
        <w:rPr>
          <w:rFonts w:ascii="Times New Roman" w:eastAsia="微软雅黑" w:hAnsi="Times New Roman" w:cs="Times New Roman" w:hint="eastAsia"/>
          <w:sz w:val="28"/>
          <w:szCs w:val="28"/>
        </w:rPr>
        <w:t>单位</w:t>
      </w:r>
    </w:p>
    <w:p w14:paraId="7813463D" w14:textId="77777777" w:rsidR="00DB2D34" w:rsidRPr="00CC6900" w:rsidRDefault="00DB2D34" w:rsidP="00DB2D34">
      <w:r>
        <w:rPr>
          <w:rFonts w:ascii="Times New Roman" w:eastAsia="宋体" w:hAnsi="Times New Roman" w:cs="Times New Roman" w:hint="eastAsia"/>
          <w:sz w:val="24"/>
          <w:szCs w:val="24"/>
        </w:rPr>
        <w:t>全国大学生嵌入式芯片与系统设计竞赛组委会</w:t>
      </w:r>
    </w:p>
    <w:p w14:paraId="167A8F5E" w14:textId="42A9FD84" w:rsidR="00DB2D34" w:rsidRDefault="00C45BEA" w:rsidP="00DB2D34">
      <w:pPr>
        <w:pStyle w:val="2"/>
        <w:snapToGrid w:val="0"/>
        <w:spacing w:line="240" w:lineRule="auto"/>
        <w:rPr>
          <w:rFonts w:ascii="Times New Roman" w:eastAsia="微软雅黑" w:hAnsi="Times New Roman" w:cs="Times New Roman"/>
          <w:sz w:val="28"/>
          <w:szCs w:val="28"/>
        </w:rPr>
      </w:pPr>
      <w:r>
        <w:rPr>
          <w:rFonts w:ascii="Times New Roman" w:eastAsia="微软雅黑" w:hAnsi="Times New Roman" w:cs="Times New Roman" w:hint="eastAsia"/>
          <w:sz w:val="28"/>
          <w:szCs w:val="28"/>
        </w:rPr>
        <w:t>承</w:t>
      </w:r>
      <w:r w:rsidR="00DB2D34" w:rsidRPr="000500C3">
        <w:rPr>
          <w:rFonts w:ascii="Times New Roman" w:eastAsia="微软雅黑" w:hAnsi="Times New Roman" w:cs="Times New Roman"/>
          <w:sz w:val="28"/>
          <w:szCs w:val="28"/>
        </w:rPr>
        <w:t>办单位：</w:t>
      </w:r>
    </w:p>
    <w:p w14:paraId="71EBA158" w14:textId="77777777" w:rsidR="00DB2D34" w:rsidRPr="00DB2D34" w:rsidRDefault="00DB2D34" w:rsidP="00DB2D34">
      <w:pPr>
        <w:rPr>
          <w:rFonts w:ascii="Times New Roman" w:eastAsia="宋体" w:hAnsi="Times New Roman" w:cs="Times New Roman"/>
          <w:sz w:val="24"/>
          <w:szCs w:val="24"/>
        </w:rPr>
      </w:pPr>
      <w:r w:rsidRPr="00DB2D34">
        <w:rPr>
          <w:rFonts w:ascii="Times New Roman" w:eastAsia="宋体" w:hAnsi="Times New Roman" w:cs="Times New Roman" w:hint="eastAsia"/>
          <w:sz w:val="24"/>
          <w:szCs w:val="24"/>
        </w:rPr>
        <w:t>上海睿赛德电子科技有限公司</w:t>
      </w:r>
    </w:p>
    <w:p w14:paraId="242B9E09" w14:textId="77777777" w:rsidR="00DB2D34" w:rsidRPr="000500C3" w:rsidRDefault="00DB2D34" w:rsidP="00DB2D34">
      <w:pPr>
        <w:pStyle w:val="2"/>
        <w:snapToGrid w:val="0"/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0500C3">
        <w:rPr>
          <w:rFonts w:ascii="Times New Roman" w:eastAsia="微软雅黑" w:hAnsi="Times New Roman" w:cs="Times New Roman"/>
          <w:sz w:val="28"/>
          <w:szCs w:val="28"/>
        </w:rPr>
        <w:t>培训</w:t>
      </w:r>
      <w:r>
        <w:rPr>
          <w:rFonts w:ascii="Times New Roman" w:eastAsia="微软雅黑" w:hAnsi="Times New Roman" w:cs="Times New Roman" w:hint="eastAsia"/>
          <w:sz w:val="28"/>
          <w:szCs w:val="28"/>
        </w:rPr>
        <w:t>时间</w:t>
      </w:r>
      <w:r w:rsidRPr="000500C3">
        <w:rPr>
          <w:rFonts w:ascii="Times New Roman" w:eastAsia="微软雅黑" w:hAnsi="Times New Roman" w:cs="Times New Roman"/>
          <w:sz w:val="28"/>
          <w:szCs w:val="28"/>
        </w:rPr>
        <w:t>：</w:t>
      </w:r>
    </w:p>
    <w:p w14:paraId="385A761E" w14:textId="465E03CA" w:rsidR="00DB2D34" w:rsidRDefault="00DB2D34" w:rsidP="00DB2D34">
      <w:pPr>
        <w:snapToGrid w:val="0"/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</w:rPr>
        <w:t>02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年</w:t>
      </w:r>
      <w:r w:rsidR="00553FF1">
        <w:rPr>
          <w:rFonts w:ascii="Times New Roman" w:hAnsi="Times New Roman" w:cs="Times New Roman" w:hint="eastAsia"/>
          <w:color w:val="333333"/>
          <w:sz w:val="24"/>
          <w:szCs w:val="24"/>
        </w:rPr>
        <w:t>4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月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2</w:t>
      </w:r>
      <w:r w:rsidR="00553FF1">
        <w:rPr>
          <w:rFonts w:ascii="Times New Roman" w:hAnsi="Times New Roman" w:cs="Times New Roman" w:hint="eastAsia"/>
          <w:color w:val="333333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日</w:t>
      </w:r>
    </w:p>
    <w:p w14:paraId="1FC4388C" w14:textId="02978901" w:rsidR="005255CC" w:rsidRPr="005255CC" w:rsidRDefault="005255CC" w:rsidP="005255CC">
      <w:pPr>
        <w:pStyle w:val="2"/>
        <w:snapToGrid w:val="0"/>
        <w:spacing w:line="240" w:lineRule="auto"/>
        <w:rPr>
          <w:rFonts w:ascii="Times New Roman" w:eastAsia="微软雅黑" w:hAnsi="Times New Roman" w:cs="Times New Roman"/>
          <w:sz w:val="28"/>
          <w:szCs w:val="28"/>
        </w:rPr>
      </w:pPr>
      <w:r>
        <w:rPr>
          <w:rFonts w:ascii="Times New Roman" w:eastAsia="微软雅黑" w:hAnsi="Times New Roman" w:cs="Times New Roman" w:hint="eastAsia"/>
          <w:sz w:val="28"/>
          <w:szCs w:val="28"/>
        </w:rPr>
        <w:t>培训方式：线上—腾讯会议直播</w:t>
      </w:r>
    </w:p>
    <w:p w14:paraId="29B98A45" w14:textId="08F00FDD" w:rsidR="00C87EF1" w:rsidRPr="00C861EA" w:rsidRDefault="00C861EA" w:rsidP="00C861EA">
      <w:pPr>
        <w:pStyle w:val="2"/>
        <w:snapToGrid w:val="0"/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培训内容</w:t>
      </w:r>
      <w:r>
        <w:rPr>
          <w:rFonts w:ascii="Times New Roman" w:eastAsia="微软雅黑" w:hAnsi="Times New Roman" w:cs="Times New Roman" w:hint="eastAsia"/>
          <w:sz w:val="28"/>
          <w:szCs w:val="28"/>
        </w:rPr>
        <w:t>：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513"/>
      </w:tblGrid>
      <w:tr w:rsidR="00DB2D34" w14:paraId="4FFCBCBD" w14:textId="77777777" w:rsidTr="00B43605">
        <w:trPr>
          <w:trHeight w:val="472"/>
          <w:jc w:val="center"/>
        </w:trPr>
        <w:tc>
          <w:tcPr>
            <w:tcW w:w="846" w:type="dxa"/>
          </w:tcPr>
          <w:p w14:paraId="157144EC" w14:textId="77777777" w:rsidR="00DB2D34" w:rsidRPr="00CD6A99" w:rsidRDefault="00DB2D34" w:rsidP="00B43605">
            <w:pPr>
              <w:rPr>
                <w:rFonts w:asciiTheme="minorEastAsia" w:hAnsiTheme="minorEastAsia"/>
                <w:szCs w:val="21"/>
              </w:rPr>
            </w:pPr>
            <w:r w:rsidRPr="00CD6A99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513" w:type="dxa"/>
            <w:vAlign w:val="center"/>
          </w:tcPr>
          <w:p w14:paraId="356DCA75" w14:textId="77777777" w:rsidR="00DB2D34" w:rsidRPr="00CD6A99" w:rsidRDefault="00DB2D34" w:rsidP="00B43605">
            <w:pPr>
              <w:rPr>
                <w:rFonts w:asciiTheme="minorEastAsia" w:hAnsiTheme="minorEastAsia"/>
                <w:szCs w:val="21"/>
              </w:rPr>
            </w:pPr>
            <w:r w:rsidRPr="00CD6A99">
              <w:rPr>
                <w:rFonts w:asciiTheme="minorEastAsia" w:hAnsiTheme="minorEastAsia" w:hint="eastAsia"/>
                <w:szCs w:val="21"/>
              </w:rPr>
              <w:t>内容</w:t>
            </w:r>
          </w:p>
        </w:tc>
      </w:tr>
      <w:tr w:rsidR="00C861EA" w14:paraId="2A662A68" w14:textId="77777777" w:rsidTr="00C861EA">
        <w:trPr>
          <w:trHeight w:val="1975"/>
          <w:jc w:val="center"/>
        </w:trPr>
        <w:tc>
          <w:tcPr>
            <w:tcW w:w="846" w:type="dxa"/>
            <w:vAlign w:val="center"/>
          </w:tcPr>
          <w:p w14:paraId="07953857" w14:textId="77777777" w:rsidR="00C861EA" w:rsidRPr="00CD6A99" w:rsidRDefault="00C861EA" w:rsidP="00B436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</w:tcPr>
          <w:p w14:paraId="4C13BA65" w14:textId="36FC6EAE" w:rsidR="00C861EA" w:rsidRDefault="00C861EA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、动手实践-工程创建(KEIL、CubelDE、IAR)与启动流程分析</w:t>
            </w:r>
          </w:p>
          <w:p w14:paraId="2BE2A0BD" w14:textId="77777777" w:rsidR="00C861EA" w:rsidRDefault="00C861EA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(1)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基于CubeMX创建第一个RT-Thread Nano工程</w:t>
            </w:r>
          </w:p>
          <w:p w14:paraId="303D49A7" w14:textId="2C7C6588" w:rsidR="00C861EA" w:rsidRDefault="00C861EA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(2)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RT-ThreadNano启动流程深入分析</w:t>
            </w:r>
          </w:p>
          <w:p w14:paraId="2E99576E" w14:textId="77777777" w:rsidR="00C861EA" w:rsidRDefault="00C861EA" w:rsidP="00910842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2、内核基础与线程管理实例</w:t>
            </w:r>
          </w:p>
          <w:p w14:paraId="4BBBDE4B" w14:textId="77777777" w:rsidR="00C861EA" w:rsidRDefault="00C861EA" w:rsidP="00C861E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1)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内核核心原理讲解</w:t>
            </w:r>
          </w:p>
          <w:p w14:paraId="029F0A98" w14:textId="03775409" w:rsidR="00C861EA" w:rsidRPr="00910842" w:rsidRDefault="00C861EA" w:rsidP="00C861EA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2)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实战:多线程编程与Finsh组件使用</w:t>
            </w:r>
          </w:p>
        </w:tc>
      </w:tr>
      <w:tr w:rsidR="005255CC" w14:paraId="33C1094E" w14:textId="77777777" w:rsidTr="008D29FF">
        <w:trPr>
          <w:trHeight w:val="3764"/>
          <w:jc w:val="center"/>
        </w:trPr>
        <w:tc>
          <w:tcPr>
            <w:tcW w:w="846" w:type="dxa"/>
            <w:vAlign w:val="center"/>
          </w:tcPr>
          <w:p w14:paraId="54513430" w14:textId="01285833" w:rsidR="005255CC" w:rsidRPr="00CD6A99" w:rsidRDefault="005255CC" w:rsidP="009108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下午</w:t>
            </w:r>
          </w:p>
        </w:tc>
        <w:tc>
          <w:tcPr>
            <w:tcW w:w="7513" w:type="dxa"/>
            <w:vAlign w:val="center"/>
          </w:tcPr>
          <w:p w14:paraId="1BFED7C2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1、内核核心-线程间同步与通信</w:t>
            </w:r>
          </w:p>
          <w:p w14:paraId="1AA8012D" w14:textId="5018B1E3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（1）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信号量与互斥量</w:t>
            </w:r>
          </w:p>
          <w:p w14:paraId="3A41CAB4" w14:textId="2B84A37B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（2）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事件集</w:t>
            </w:r>
          </w:p>
          <w:p w14:paraId="226EFDC3" w14:textId="77777777" w:rsidR="005255CC" w:rsidRPr="00BE007A" w:rsidRDefault="005255CC" w:rsidP="00910842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（3）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邮箱与消息队列</w:t>
            </w:r>
            <w:r w:rsidRPr="00CD6A9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14:paraId="1709D70B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2、内核核心-线程间同步与通信(下)与高级技巧</w:t>
            </w:r>
          </w:p>
          <w:p w14:paraId="6F8B731F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（1）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IPC机制对比总结</w:t>
            </w:r>
          </w:p>
          <w:p w14:paraId="53CC59F5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（2）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系统调试与监控技巧(空闲任务钩子、调度器钩子)</w:t>
            </w:r>
          </w:p>
          <w:p w14:paraId="61A3E2D8" w14:textId="77777777" w:rsidR="005255CC" w:rsidRPr="00910842" w:rsidRDefault="005255CC" w:rsidP="00910842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（3）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内存管理简介</w:t>
            </w:r>
          </w:p>
          <w:p w14:paraId="67426650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3、设备驱动框架在Nano下的应用</w:t>
            </w:r>
          </w:p>
          <w:p w14:paraId="795BEFD6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（1）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RT-Thread设备驱动框架简介</w:t>
            </w:r>
          </w:p>
          <w:p w14:paraId="570CF0B5" w14:textId="77777777" w:rsidR="005255CC" w:rsidRPr="00910842" w:rsidRDefault="005255CC" w:rsidP="00910842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（2）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PIN设备驱动实战</w:t>
            </w:r>
          </w:p>
          <w:p w14:paraId="539C71A8" w14:textId="267B3549" w:rsidR="005255CC" w:rsidRPr="00BE007A" w:rsidRDefault="005255CC" w:rsidP="00910842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（3）</w:t>
            </w:r>
            <w:r w:rsidRPr="00910842">
              <w:rPr>
                <w:rFonts w:asciiTheme="minorEastAsia" w:hAnsiTheme="minorEastAsia" w:cs="宋体" w:hint="eastAsia"/>
                <w:kern w:val="0"/>
                <w:szCs w:val="21"/>
              </w:rPr>
              <w:t>RTC设备驱动实战</w:t>
            </w:r>
          </w:p>
        </w:tc>
      </w:tr>
    </w:tbl>
    <w:p w14:paraId="02DB461C" w14:textId="77777777" w:rsidR="000433DB" w:rsidRPr="005255CC" w:rsidRDefault="000433DB" w:rsidP="005255CC">
      <w:pPr>
        <w:pStyle w:val="2"/>
        <w:snapToGrid w:val="0"/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5255CC">
        <w:rPr>
          <w:rFonts w:ascii="Times New Roman" w:eastAsia="微软雅黑" w:hAnsi="Times New Roman" w:cs="Times New Roman" w:hint="eastAsia"/>
          <w:sz w:val="28"/>
          <w:szCs w:val="28"/>
        </w:rPr>
        <w:t>报名方式：</w:t>
      </w:r>
    </w:p>
    <w:p w14:paraId="311D506D" w14:textId="6F1F68BB" w:rsidR="000433DB" w:rsidRPr="008E692D" w:rsidRDefault="000433DB" w:rsidP="008E692D">
      <w:pPr>
        <w:snapToGrid w:val="0"/>
        <w:spacing w:line="360" w:lineRule="auto"/>
        <w:rPr>
          <w:rFonts w:ascii="仿宋" w:eastAsia="仿宋" w:hAnsi="仿宋" w:cs="仿宋"/>
          <w:bCs/>
          <w:color w:val="333333"/>
          <w:sz w:val="24"/>
          <w:szCs w:val="24"/>
        </w:rPr>
      </w:pPr>
      <w:r w:rsidRPr="008E692D">
        <w:rPr>
          <w:rFonts w:ascii="仿宋" w:eastAsia="仿宋" w:hAnsi="仿宋" w:cs="仿宋" w:hint="eastAsia"/>
          <w:bCs/>
          <w:color w:val="333333"/>
          <w:sz w:val="24"/>
          <w:szCs w:val="24"/>
        </w:rPr>
        <w:t>可以在线点击链接：</w:t>
      </w:r>
      <w:r w:rsidR="003310CD" w:rsidRPr="008E692D">
        <w:rPr>
          <w:rFonts w:ascii="仿宋" w:eastAsia="仿宋" w:hAnsi="仿宋" w:cs="仿宋"/>
          <w:bCs/>
          <w:color w:val="333333"/>
          <w:sz w:val="24"/>
          <w:szCs w:val="24"/>
        </w:rPr>
        <w:t>https://wj.qq.com/s2/26185914/141r/</w:t>
      </w:r>
      <w:r w:rsidRPr="008E692D">
        <w:rPr>
          <w:rFonts w:ascii="仿宋" w:eastAsia="仿宋" w:hAnsi="仿宋" w:cs="仿宋" w:hint="eastAsia"/>
          <w:bCs/>
          <w:color w:val="333333"/>
          <w:sz w:val="24"/>
          <w:szCs w:val="24"/>
        </w:rPr>
        <w:t>进行报名，也可以扫描二维码进行报名</w:t>
      </w:r>
    </w:p>
    <w:p w14:paraId="4CA33E8A" w14:textId="66BC5099" w:rsidR="000433DB" w:rsidRDefault="003310CD" w:rsidP="000433D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16CD8FE" wp14:editId="7DA4B8E4">
            <wp:extent cx="1407381" cy="147439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302" cy="148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C51F" w14:textId="77777777" w:rsidR="005255CC" w:rsidRDefault="000433DB" w:rsidP="005255CC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ascii="宋体" w:hAnsi="宋体"/>
          <w:color w:val="000000"/>
          <w:sz w:val="24"/>
          <w:szCs w:val="24"/>
          <w:shd w:val="clear" w:color="auto" w:fill="FFFFFF"/>
        </w:rPr>
        <w:t>报名二维码</w:t>
      </w:r>
    </w:p>
    <w:p w14:paraId="686505AE" w14:textId="599C440E" w:rsidR="00C861EA" w:rsidRPr="005255CC" w:rsidRDefault="00C861EA" w:rsidP="005255CC">
      <w:pPr>
        <w:pStyle w:val="2"/>
        <w:snapToGrid w:val="0"/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bookmarkStart w:id="0" w:name="_GoBack"/>
      <w:bookmarkEnd w:id="0"/>
      <w:r w:rsidRPr="005255CC">
        <w:rPr>
          <w:rFonts w:ascii="Times New Roman" w:eastAsia="微软雅黑" w:hAnsi="Times New Roman" w:cs="Times New Roman"/>
          <w:sz w:val="28"/>
          <w:szCs w:val="28"/>
        </w:rPr>
        <w:t>技术支持</w:t>
      </w:r>
    </w:p>
    <w:p w14:paraId="0697C792" w14:textId="12992020" w:rsidR="00C861EA" w:rsidRPr="007528BA" w:rsidRDefault="00C861EA" w:rsidP="00C861EA">
      <w:pPr>
        <w:rPr>
          <w:rFonts w:ascii="仿宋" w:eastAsia="仿宋" w:hAnsi="仿宋" w:cs="仿宋"/>
          <w:bCs/>
          <w:color w:val="333333"/>
          <w:sz w:val="24"/>
          <w:szCs w:val="24"/>
        </w:rPr>
      </w:pPr>
      <w:r w:rsidRPr="007528BA">
        <w:rPr>
          <w:rFonts w:ascii="仿宋" w:eastAsia="仿宋" w:hAnsi="仿宋" w:cs="仿宋"/>
          <w:bCs/>
          <w:color w:val="333333"/>
          <w:sz w:val="24"/>
          <w:szCs w:val="24"/>
        </w:rPr>
        <w:t>所有选择</w:t>
      </w:r>
      <w:r w:rsidRPr="007528BA">
        <w:rPr>
          <w:rFonts w:ascii="仿宋" w:eastAsia="仿宋" w:hAnsi="仿宋" w:cs="仿宋" w:hint="eastAsia"/>
          <w:bCs/>
          <w:color w:val="333333"/>
          <w:sz w:val="24"/>
          <w:szCs w:val="24"/>
        </w:rPr>
        <w:t>R</w:t>
      </w:r>
      <w:r w:rsidRPr="007528BA">
        <w:rPr>
          <w:rFonts w:ascii="仿宋" w:eastAsia="仿宋" w:hAnsi="仿宋" w:cs="仿宋"/>
          <w:bCs/>
          <w:color w:val="333333"/>
          <w:sz w:val="24"/>
          <w:szCs w:val="24"/>
        </w:rPr>
        <w:t>T-Thread赛题的队伍可扫码加入大赛交流群，备赛过程中遇见的相关问题均可在群里咨询提问。QQ群：</w:t>
      </w:r>
      <w:r w:rsidR="005255CC" w:rsidRPr="007528BA">
        <w:rPr>
          <w:rFonts w:ascii="仿宋" w:eastAsia="仿宋" w:hAnsi="仿宋" w:cs="仿宋" w:hint="eastAsia"/>
          <w:bCs/>
          <w:color w:val="333333"/>
          <w:sz w:val="24"/>
          <w:szCs w:val="24"/>
        </w:rPr>
        <w:t>838028162</w:t>
      </w:r>
    </w:p>
    <w:p w14:paraId="0102A2A3" w14:textId="6242269F" w:rsidR="00796A40" w:rsidRPr="005255CC" w:rsidRDefault="007D202F" w:rsidP="005255CC">
      <w:pPr>
        <w:pStyle w:val="a8"/>
        <w:widowControl/>
        <w:ind w:left="4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00C3">
        <w:rPr>
          <w:rFonts w:ascii="Times New Roman" w:eastAsia="宋体" w:hAnsi="Times New Roman" w:cs="Times New Roman"/>
          <w:color w:val="676767"/>
          <w:spacing w:val="15"/>
          <w:sz w:val="24"/>
          <w:szCs w:val="24"/>
          <w:shd w:val="clear" w:color="auto" w:fill="FFFFFF"/>
        </w:rPr>
        <w:t xml:space="preserve">                        </w:t>
      </w:r>
      <w:r w:rsidRPr="007634C9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975E39" w:rsidRPr="007634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D2608A0" w14:textId="622C6C41" w:rsidR="007D202F" w:rsidRPr="00083DAA" w:rsidRDefault="007D202F" w:rsidP="007D202F">
      <w:pPr>
        <w:snapToGrid w:val="0"/>
        <w:spacing w:line="360" w:lineRule="auto"/>
        <w:rPr>
          <w:rFonts w:ascii="宋体" w:eastAsia="宋体" w:hAnsi="宋体"/>
          <w:b/>
          <w:color w:val="676767"/>
          <w:spacing w:val="15"/>
          <w:sz w:val="24"/>
          <w:szCs w:val="24"/>
          <w:shd w:val="clear" w:color="auto" w:fill="FFFFFF"/>
        </w:rPr>
      </w:pPr>
    </w:p>
    <w:sectPr w:rsidR="007D202F" w:rsidRPr="00083DAA" w:rsidSect="0046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78A86" w14:textId="77777777" w:rsidR="0079042F" w:rsidRDefault="0079042F" w:rsidP="00E24817">
      <w:r>
        <w:separator/>
      </w:r>
    </w:p>
  </w:endnote>
  <w:endnote w:type="continuationSeparator" w:id="0">
    <w:p w14:paraId="259C7305" w14:textId="77777777" w:rsidR="0079042F" w:rsidRDefault="0079042F" w:rsidP="00E2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45CBF" w14:textId="77777777" w:rsidR="0079042F" w:rsidRDefault="0079042F" w:rsidP="00E24817">
      <w:r>
        <w:separator/>
      </w:r>
    </w:p>
  </w:footnote>
  <w:footnote w:type="continuationSeparator" w:id="0">
    <w:p w14:paraId="630D5981" w14:textId="77777777" w:rsidR="0079042F" w:rsidRDefault="0079042F" w:rsidP="00E2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5312"/>
    <w:multiLevelType w:val="singleLevel"/>
    <w:tmpl w:val="00D153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61B5E20"/>
    <w:multiLevelType w:val="multilevel"/>
    <w:tmpl w:val="8D9E6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307C"/>
    <w:multiLevelType w:val="multilevel"/>
    <w:tmpl w:val="A05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93F48"/>
    <w:multiLevelType w:val="multilevel"/>
    <w:tmpl w:val="CB04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D220A"/>
    <w:multiLevelType w:val="multilevel"/>
    <w:tmpl w:val="015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0499D"/>
    <w:multiLevelType w:val="multilevel"/>
    <w:tmpl w:val="89A2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44E7B"/>
    <w:multiLevelType w:val="multilevel"/>
    <w:tmpl w:val="297AA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83917"/>
    <w:multiLevelType w:val="multilevel"/>
    <w:tmpl w:val="D0D6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F43F8"/>
    <w:multiLevelType w:val="multilevel"/>
    <w:tmpl w:val="65062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EB1321"/>
    <w:multiLevelType w:val="multilevel"/>
    <w:tmpl w:val="1CF2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478FA"/>
    <w:multiLevelType w:val="multilevel"/>
    <w:tmpl w:val="D038A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DC36ED"/>
    <w:multiLevelType w:val="multilevel"/>
    <w:tmpl w:val="A5727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1220D"/>
    <w:multiLevelType w:val="multilevel"/>
    <w:tmpl w:val="FF7CF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44906"/>
    <w:multiLevelType w:val="multilevel"/>
    <w:tmpl w:val="42DC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2B081B"/>
    <w:multiLevelType w:val="multilevel"/>
    <w:tmpl w:val="29D4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D3821"/>
    <w:multiLevelType w:val="multilevel"/>
    <w:tmpl w:val="F65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42869"/>
    <w:multiLevelType w:val="multilevel"/>
    <w:tmpl w:val="01FA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645A8"/>
    <w:multiLevelType w:val="multilevel"/>
    <w:tmpl w:val="00DE9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7691E"/>
    <w:multiLevelType w:val="multilevel"/>
    <w:tmpl w:val="E60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B46A1"/>
    <w:multiLevelType w:val="multilevel"/>
    <w:tmpl w:val="9D3C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  <w:num w:numId="15">
    <w:abstractNumId w:val="1"/>
  </w:num>
  <w:num w:numId="16">
    <w:abstractNumId w:val="16"/>
  </w:num>
  <w:num w:numId="17">
    <w:abstractNumId w:val="18"/>
  </w:num>
  <w:num w:numId="18">
    <w:abstractNumId w:val="11"/>
  </w:num>
  <w:num w:numId="19">
    <w:abstractNumId w:val="19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01F47"/>
    <w:rsid w:val="0002095F"/>
    <w:rsid w:val="00021652"/>
    <w:rsid w:val="000433DB"/>
    <w:rsid w:val="00047FAC"/>
    <w:rsid w:val="000500C3"/>
    <w:rsid w:val="00052F15"/>
    <w:rsid w:val="00063FF2"/>
    <w:rsid w:val="00072057"/>
    <w:rsid w:val="00075D8D"/>
    <w:rsid w:val="00083DAA"/>
    <w:rsid w:val="00093E0B"/>
    <w:rsid w:val="000B3CF8"/>
    <w:rsid w:val="000C181F"/>
    <w:rsid w:val="000C51B7"/>
    <w:rsid w:val="000E45E3"/>
    <w:rsid w:val="000E72C6"/>
    <w:rsid w:val="00110233"/>
    <w:rsid w:val="001135D3"/>
    <w:rsid w:val="00121B00"/>
    <w:rsid w:val="0015366D"/>
    <w:rsid w:val="001541CA"/>
    <w:rsid w:val="0016392E"/>
    <w:rsid w:val="0018074F"/>
    <w:rsid w:val="00181F3E"/>
    <w:rsid w:val="00191E2C"/>
    <w:rsid w:val="0019243F"/>
    <w:rsid w:val="00196AB7"/>
    <w:rsid w:val="0019755A"/>
    <w:rsid w:val="001A76EA"/>
    <w:rsid w:val="001D51F4"/>
    <w:rsid w:val="001E3D66"/>
    <w:rsid w:val="001F3C61"/>
    <w:rsid w:val="001F5DFC"/>
    <w:rsid w:val="001F760F"/>
    <w:rsid w:val="001F7E82"/>
    <w:rsid w:val="00216EB9"/>
    <w:rsid w:val="00225761"/>
    <w:rsid w:val="00236C58"/>
    <w:rsid w:val="002440E9"/>
    <w:rsid w:val="00244848"/>
    <w:rsid w:val="00254E19"/>
    <w:rsid w:val="00297271"/>
    <w:rsid w:val="002C7ECC"/>
    <w:rsid w:val="002E2672"/>
    <w:rsid w:val="002F0055"/>
    <w:rsid w:val="002F2012"/>
    <w:rsid w:val="00302D7C"/>
    <w:rsid w:val="00311251"/>
    <w:rsid w:val="003222E2"/>
    <w:rsid w:val="003310CD"/>
    <w:rsid w:val="00331795"/>
    <w:rsid w:val="0036350E"/>
    <w:rsid w:val="00363BA9"/>
    <w:rsid w:val="00370019"/>
    <w:rsid w:val="00383F22"/>
    <w:rsid w:val="00384C45"/>
    <w:rsid w:val="00397001"/>
    <w:rsid w:val="003A09F9"/>
    <w:rsid w:val="003A4757"/>
    <w:rsid w:val="003B3873"/>
    <w:rsid w:val="003E57B4"/>
    <w:rsid w:val="003F2FF6"/>
    <w:rsid w:val="00400098"/>
    <w:rsid w:val="0040296C"/>
    <w:rsid w:val="00407863"/>
    <w:rsid w:val="00412E6D"/>
    <w:rsid w:val="00435EB3"/>
    <w:rsid w:val="00437C91"/>
    <w:rsid w:val="00450059"/>
    <w:rsid w:val="00451893"/>
    <w:rsid w:val="004628AA"/>
    <w:rsid w:val="004753CF"/>
    <w:rsid w:val="004831B7"/>
    <w:rsid w:val="00494068"/>
    <w:rsid w:val="004A00A6"/>
    <w:rsid w:val="004A37F5"/>
    <w:rsid w:val="004A49F5"/>
    <w:rsid w:val="004A7F06"/>
    <w:rsid w:val="004B057C"/>
    <w:rsid w:val="004B5F5C"/>
    <w:rsid w:val="004C0CDE"/>
    <w:rsid w:val="004E2C78"/>
    <w:rsid w:val="004E331A"/>
    <w:rsid w:val="004F6202"/>
    <w:rsid w:val="004F62CC"/>
    <w:rsid w:val="00517898"/>
    <w:rsid w:val="005255CC"/>
    <w:rsid w:val="00525A70"/>
    <w:rsid w:val="00546821"/>
    <w:rsid w:val="00551665"/>
    <w:rsid w:val="00553AE1"/>
    <w:rsid w:val="00553FF1"/>
    <w:rsid w:val="00555F27"/>
    <w:rsid w:val="00566D4D"/>
    <w:rsid w:val="00585E46"/>
    <w:rsid w:val="00591C5C"/>
    <w:rsid w:val="00592844"/>
    <w:rsid w:val="00594E76"/>
    <w:rsid w:val="0059531B"/>
    <w:rsid w:val="00597A50"/>
    <w:rsid w:val="005A388E"/>
    <w:rsid w:val="005A515A"/>
    <w:rsid w:val="005B109E"/>
    <w:rsid w:val="005B30F0"/>
    <w:rsid w:val="005C5A5F"/>
    <w:rsid w:val="005D22F1"/>
    <w:rsid w:val="005F2383"/>
    <w:rsid w:val="00615AAE"/>
    <w:rsid w:val="00616505"/>
    <w:rsid w:val="0062213C"/>
    <w:rsid w:val="00624172"/>
    <w:rsid w:val="00626B3D"/>
    <w:rsid w:val="00633F40"/>
    <w:rsid w:val="00635419"/>
    <w:rsid w:val="00642DE9"/>
    <w:rsid w:val="006549AD"/>
    <w:rsid w:val="00655A7D"/>
    <w:rsid w:val="006601DA"/>
    <w:rsid w:val="00671297"/>
    <w:rsid w:val="00684D9C"/>
    <w:rsid w:val="006911C2"/>
    <w:rsid w:val="006E00E9"/>
    <w:rsid w:val="006E3428"/>
    <w:rsid w:val="006F574C"/>
    <w:rsid w:val="00703616"/>
    <w:rsid w:val="0071018B"/>
    <w:rsid w:val="00741B43"/>
    <w:rsid w:val="007528BA"/>
    <w:rsid w:val="007634C9"/>
    <w:rsid w:val="00763B22"/>
    <w:rsid w:val="00775A46"/>
    <w:rsid w:val="0079042F"/>
    <w:rsid w:val="00796A40"/>
    <w:rsid w:val="007A045F"/>
    <w:rsid w:val="007B3A94"/>
    <w:rsid w:val="007D202F"/>
    <w:rsid w:val="007E5BE1"/>
    <w:rsid w:val="00802592"/>
    <w:rsid w:val="00810C13"/>
    <w:rsid w:val="0081797B"/>
    <w:rsid w:val="008234BF"/>
    <w:rsid w:val="00827D51"/>
    <w:rsid w:val="00831526"/>
    <w:rsid w:val="008358B3"/>
    <w:rsid w:val="008408EA"/>
    <w:rsid w:val="00852466"/>
    <w:rsid w:val="00874A5C"/>
    <w:rsid w:val="00883785"/>
    <w:rsid w:val="008842DB"/>
    <w:rsid w:val="00894666"/>
    <w:rsid w:val="00895EF5"/>
    <w:rsid w:val="008D247B"/>
    <w:rsid w:val="008D48A2"/>
    <w:rsid w:val="008D7FA3"/>
    <w:rsid w:val="008E692D"/>
    <w:rsid w:val="00904C73"/>
    <w:rsid w:val="00910842"/>
    <w:rsid w:val="00927896"/>
    <w:rsid w:val="00933E0F"/>
    <w:rsid w:val="00942E90"/>
    <w:rsid w:val="0094385B"/>
    <w:rsid w:val="00947FC2"/>
    <w:rsid w:val="00955A03"/>
    <w:rsid w:val="00975E39"/>
    <w:rsid w:val="00991605"/>
    <w:rsid w:val="0099425D"/>
    <w:rsid w:val="00995C87"/>
    <w:rsid w:val="009D5DD4"/>
    <w:rsid w:val="009D74C3"/>
    <w:rsid w:val="00A10D7B"/>
    <w:rsid w:val="00A1299A"/>
    <w:rsid w:val="00A158F1"/>
    <w:rsid w:val="00A205F2"/>
    <w:rsid w:val="00A26E0A"/>
    <w:rsid w:val="00A301BF"/>
    <w:rsid w:val="00A3566A"/>
    <w:rsid w:val="00A60633"/>
    <w:rsid w:val="00A6128E"/>
    <w:rsid w:val="00AD6468"/>
    <w:rsid w:val="00AE280A"/>
    <w:rsid w:val="00AF5111"/>
    <w:rsid w:val="00B07CD8"/>
    <w:rsid w:val="00B113FA"/>
    <w:rsid w:val="00B3101A"/>
    <w:rsid w:val="00B37DE4"/>
    <w:rsid w:val="00B43AB1"/>
    <w:rsid w:val="00B44E48"/>
    <w:rsid w:val="00B47F11"/>
    <w:rsid w:val="00B8563B"/>
    <w:rsid w:val="00BA0C1A"/>
    <w:rsid w:val="00BA4CC5"/>
    <w:rsid w:val="00BA5C32"/>
    <w:rsid w:val="00BA69CC"/>
    <w:rsid w:val="00BC26BB"/>
    <w:rsid w:val="00BC71DF"/>
    <w:rsid w:val="00BD144D"/>
    <w:rsid w:val="00BD5C04"/>
    <w:rsid w:val="00BE007A"/>
    <w:rsid w:val="00BE6211"/>
    <w:rsid w:val="00C061CB"/>
    <w:rsid w:val="00C10BA1"/>
    <w:rsid w:val="00C14F55"/>
    <w:rsid w:val="00C17CAD"/>
    <w:rsid w:val="00C20F18"/>
    <w:rsid w:val="00C233D9"/>
    <w:rsid w:val="00C24448"/>
    <w:rsid w:val="00C36E4D"/>
    <w:rsid w:val="00C43531"/>
    <w:rsid w:val="00C45BEA"/>
    <w:rsid w:val="00C46F18"/>
    <w:rsid w:val="00C604EC"/>
    <w:rsid w:val="00C74AA2"/>
    <w:rsid w:val="00C772F7"/>
    <w:rsid w:val="00C819ED"/>
    <w:rsid w:val="00C819FF"/>
    <w:rsid w:val="00C861EA"/>
    <w:rsid w:val="00C87EF1"/>
    <w:rsid w:val="00C902F8"/>
    <w:rsid w:val="00CB6F3E"/>
    <w:rsid w:val="00CC6900"/>
    <w:rsid w:val="00CC6FD3"/>
    <w:rsid w:val="00CD6A99"/>
    <w:rsid w:val="00CE4E0F"/>
    <w:rsid w:val="00D52EF6"/>
    <w:rsid w:val="00D54445"/>
    <w:rsid w:val="00D54BCE"/>
    <w:rsid w:val="00D62A9A"/>
    <w:rsid w:val="00D70C42"/>
    <w:rsid w:val="00D83B8F"/>
    <w:rsid w:val="00D91277"/>
    <w:rsid w:val="00DA39E3"/>
    <w:rsid w:val="00DB2D34"/>
    <w:rsid w:val="00DE30D5"/>
    <w:rsid w:val="00DF406F"/>
    <w:rsid w:val="00E017AB"/>
    <w:rsid w:val="00E02E21"/>
    <w:rsid w:val="00E047A9"/>
    <w:rsid w:val="00E0703D"/>
    <w:rsid w:val="00E11450"/>
    <w:rsid w:val="00E24817"/>
    <w:rsid w:val="00E26251"/>
    <w:rsid w:val="00E3579D"/>
    <w:rsid w:val="00E85340"/>
    <w:rsid w:val="00E90A00"/>
    <w:rsid w:val="00E959E3"/>
    <w:rsid w:val="00EA1EE8"/>
    <w:rsid w:val="00EC374C"/>
    <w:rsid w:val="00F05D90"/>
    <w:rsid w:val="00F067E2"/>
    <w:rsid w:val="00F1205A"/>
    <w:rsid w:val="00F14FC8"/>
    <w:rsid w:val="00F1717C"/>
    <w:rsid w:val="00F2572B"/>
    <w:rsid w:val="00F2602C"/>
    <w:rsid w:val="00F3023E"/>
    <w:rsid w:val="00F449DA"/>
    <w:rsid w:val="00F53662"/>
    <w:rsid w:val="00F74AF9"/>
    <w:rsid w:val="00F75B57"/>
    <w:rsid w:val="00F93980"/>
    <w:rsid w:val="00FA4372"/>
    <w:rsid w:val="00FC0860"/>
    <w:rsid w:val="00FD2E7B"/>
    <w:rsid w:val="00FD65E9"/>
    <w:rsid w:val="00FE22C3"/>
    <w:rsid w:val="00FF36F9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4BBF127C"/>
  <w15:docId w15:val="{8A7463C1-4E4F-48A0-B2A3-F3B49DA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5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1C768A"/>
    <w:pPr>
      <w:keepNext/>
      <w:keepLines/>
      <w:spacing w:before="240" w:after="240" w:line="408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1C768A"/>
    <w:pPr>
      <w:keepNext/>
      <w:keepLines/>
      <w:spacing w:before="200" w:after="200" w:line="360" w:lineRule="auto"/>
      <w:jc w:val="left"/>
      <w:outlineLvl w:val="2"/>
    </w:pPr>
    <w:rPr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62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6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628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4628A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4628AA"/>
    <w:rPr>
      <w:sz w:val="18"/>
      <w:szCs w:val="18"/>
    </w:rPr>
  </w:style>
  <w:style w:type="paragraph" w:styleId="a8">
    <w:name w:val="List Paragraph"/>
    <w:basedOn w:val="a"/>
    <w:uiPriority w:val="34"/>
    <w:qFormat/>
    <w:rsid w:val="004628A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75A4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55A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196AB7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F36F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36F9"/>
    <w:rPr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7FA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8D7FA3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D7FA3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7FA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D7FA3"/>
    <w:rPr>
      <w:b/>
      <w:bCs/>
      <w:kern w:val="2"/>
      <w:sz w:val="21"/>
      <w:szCs w:val="22"/>
    </w:rPr>
  </w:style>
  <w:style w:type="paragraph" w:customStyle="1" w:styleId="paragraph">
    <w:name w:val="paragraph"/>
    <w:basedOn w:val="a"/>
    <w:rsid w:val="00412E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624172"/>
    <w:rPr>
      <w:b/>
      <w:bCs/>
    </w:rPr>
  </w:style>
  <w:style w:type="character" w:customStyle="1" w:styleId="10">
    <w:name w:val="标题 1 字符"/>
    <w:basedOn w:val="a0"/>
    <w:link w:val="1"/>
    <w:uiPriority w:val="9"/>
    <w:rsid w:val="00955A03"/>
    <w:rPr>
      <w:b/>
      <w:bCs/>
      <w:kern w:val="44"/>
      <w:sz w:val="44"/>
      <w:szCs w:val="44"/>
    </w:rPr>
  </w:style>
  <w:style w:type="character" w:customStyle="1" w:styleId="ne-text">
    <w:name w:val="ne-text"/>
    <w:basedOn w:val="a0"/>
    <w:rsid w:val="0016392E"/>
  </w:style>
  <w:style w:type="paragraph" w:customStyle="1" w:styleId="ne-p">
    <w:name w:val="ne-p"/>
    <w:basedOn w:val="a"/>
    <w:rsid w:val="001D51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stitleinner">
    <w:name w:val="js_title_inner"/>
    <w:basedOn w:val="a0"/>
    <w:rsid w:val="00553FF1"/>
  </w:style>
  <w:style w:type="paragraph" w:styleId="af4">
    <w:name w:val="Date"/>
    <w:basedOn w:val="a"/>
    <w:next w:val="a"/>
    <w:link w:val="af5"/>
    <w:uiPriority w:val="99"/>
    <w:semiHidden/>
    <w:unhideWhenUsed/>
    <w:rsid w:val="005255CC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5255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9530C-00A8-43C7-812E-2576915AD9C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rtt</cp:lastModifiedBy>
  <cp:revision>11</cp:revision>
  <cp:lastPrinted>2026-02-04T01:32:00Z</cp:lastPrinted>
  <dcterms:created xsi:type="dcterms:W3CDTF">2026-04-02T07:17:00Z</dcterms:created>
  <dcterms:modified xsi:type="dcterms:W3CDTF">2026-04-03T02:58:00Z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